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3461"/>
        <w:gridCol w:w="1275"/>
        <w:gridCol w:w="26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3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学   号</w:t>
            </w:r>
          </w:p>
        </w:tc>
        <w:tc>
          <w:tcPr>
            <w:tcW w:w="26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系   别</w:t>
            </w:r>
          </w:p>
        </w:tc>
        <w:tc>
          <w:tcPr>
            <w:tcW w:w="3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6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成果类型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□学术论文/作品      □学科竞赛项目     □创新创业项目         □发明专利          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成果来源</w:t>
            </w:r>
          </w:p>
        </w:tc>
        <w:tc>
          <w:tcPr>
            <w:tcW w:w="7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成果级别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评奖部门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组织单位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3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参与形式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Tahoma"/>
                <w:kern w:val="0"/>
                <w:sz w:val="22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□独立    □主持人</w:t>
            </w: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2"/>
              </w:rPr>
              <w:t>□共同合作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成果简介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所属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  <w:t>学院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ind w:firstLine="3720" w:firstLineChars="1550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  <w:t>院长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eastAsia="zh-CN"/>
              </w:rPr>
              <w:t>字（盖章）</w:t>
            </w:r>
            <w:bookmarkStart w:id="0" w:name="_GoBack"/>
            <w:bookmarkEnd w:id="0"/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                                                          </w:t>
            </w: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等级评定意见</w:t>
            </w:r>
          </w:p>
        </w:tc>
        <w:tc>
          <w:tcPr>
            <w:tcW w:w="7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>教务处意见：</w:t>
            </w:r>
          </w:p>
          <w:p>
            <w:pPr>
              <w:widowControl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Tahoma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ahoma"/>
                <w:kern w:val="0"/>
                <w:sz w:val="24"/>
                <w:szCs w:val="24"/>
              </w:rPr>
              <w:t xml:space="preserve">                       年  月  日</w:t>
            </w:r>
          </w:p>
        </w:tc>
      </w:tr>
    </w:tbl>
    <w:p>
      <w:pPr>
        <w:widowControl/>
        <w:ind w:firstLine="120" w:firstLineChars="5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注： </w:t>
      </w:r>
    </w:p>
    <w:p>
      <w:pPr>
        <w:widowControl/>
        <w:ind w:firstLine="632" w:firstLineChars="30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1.成果来源为所发表的期刊（含刊号）、学科竞赛名称、创新项目名称、发明专利认证机构；</w:t>
      </w:r>
    </w:p>
    <w:p>
      <w:pPr>
        <w:widowControl/>
        <w:ind w:left="315" w:leftChars="150" w:firstLine="316" w:firstLineChars="15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2.本表一式三份，（审批后，所属系办一份、教务处一份、学生自存一份）；</w:t>
      </w:r>
    </w:p>
    <w:p>
      <w:pPr>
        <w:widowControl/>
        <w:ind w:left="315" w:leftChars="150" w:firstLine="316" w:firstLineChars="150"/>
        <w:jc w:val="left"/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3.申请替换学生须附相关证明材料（获奖文件、获奖证书、项目成果）。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黑体" w:hAnsi="黑体" w:eastAsia="黑体" w:cs="宋体"/>
        <w:kern w:val="0"/>
        <w:sz w:val="30"/>
        <w:szCs w:val="30"/>
      </w:rPr>
    </w:pPr>
    <w:r>
      <w:rPr>
        <w:rFonts w:hint="eastAsia" w:ascii="黑体" w:hAnsi="黑体" w:eastAsia="黑体" w:cs="宋体"/>
        <w:kern w:val="0"/>
        <w:sz w:val="30"/>
        <w:szCs w:val="30"/>
      </w:rPr>
      <w:t>西安体育学院本科生课外学科竞赛项目及科研学术成果</w:t>
    </w:r>
  </w:p>
  <w:p>
    <w:pPr>
      <w:spacing w:line="160" w:lineRule="exact"/>
      <w:jc w:val="center"/>
      <w:rPr>
        <w:rFonts w:ascii="黑体" w:hAnsi="黑体" w:eastAsia="黑体" w:cs="宋体"/>
        <w:kern w:val="0"/>
        <w:sz w:val="30"/>
        <w:szCs w:val="30"/>
      </w:rPr>
    </w:pPr>
  </w:p>
  <w:p>
    <w:pPr>
      <w:jc w:val="center"/>
      <w:rPr>
        <w:rFonts w:ascii="黑体" w:hAnsi="黑体" w:eastAsia="黑体" w:cs="宋体"/>
        <w:kern w:val="0"/>
        <w:sz w:val="30"/>
        <w:szCs w:val="30"/>
      </w:rPr>
    </w:pPr>
    <w:r>
      <w:rPr>
        <w:rFonts w:hint="eastAsia" w:ascii="黑体" w:hAnsi="黑体" w:eastAsia="黑体" w:cs="宋体"/>
        <w:kern w:val="0"/>
        <w:sz w:val="30"/>
        <w:szCs w:val="30"/>
      </w:rPr>
      <w:t>替代毕业论文申请表</w:t>
    </w:r>
  </w:p>
  <w:p>
    <w:pPr>
      <w:jc w:val="center"/>
      <w:rPr>
        <w:rFonts w:ascii="黑体" w:hAnsi="黑体" w:eastAsia="黑体" w:cs="宋体"/>
        <w:kern w:val="0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40"/>
    <w:rsid w:val="00063E8B"/>
    <w:rsid w:val="00072F91"/>
    <w:rsid w:val="000A3B9D"/>
    <w:rsid w:val="001B7DD0"/>
    <w:rsid w:val="001C3090"/>
    <w:rsid w:val="00291E21"/>
    <w:rsid w:val="0029403D"/>
    <w:rsid w:val="00325E40"/>
    <w:rsid w:val="00342455"/>
    <w:rsid w:val="00361ECE"/>
    <w:rsid w:val="00381827"/>
    <w:rsid w:val="00395C3B"/>
    <w:rsid w:val="003F7F37"/>
    <w:rsid w:val="004023AC"/>
    <w:rsid w:val="004B74CA"/>
    <w:rsid w:val="0053706F"/>
    <w:rsid w:val="00553C1F"/>
    <w:rsid w:val="00583703"/>
    <w:rsid w:val="005B35E2"/>
    <w:rsid w:val="005E3C3C"/>
    <w:rsid w:val="006039A7"/>
    <w:rsid w:val="006B36E0"/>
    <w:rsid w:val="006D0EA9"/>
    <w:rsid w:val="006F0949"/>
    <w:rsid w:val="00722027"/>
    <w:rsid w:val="007848BE"/>
    <w:rsid w:val="007947FC"/>
    <w:rsid w:val="007E0AD8"/>
    <w:rsid w:val="007E4E85"/>
    <w:rsid w:val="008243D9"/>
    <w:rsid w:val="00830CD0"/>
    <w:rsid w:val="00833D85"/>
    <w:rsid w:val="00862804"/>
    <w:rsid w:val="008754BE"/>
    <w:rsid w:val="008A11EB"/>
    <w:rsid w:val="008B4852"/>
    <w:rsid w:val="008D796D"/>
    <w:rsid w:val="009137A8"/>
    <w:rsid w:val="00930AE8"/>
    <w:rsid w:val="00936D37"/>
    <w:rsid w:val="00991ED4"/>
    <w:rsid w:val="009F7807"/>
    <w:rsid w:val="00A8385E"/>
    <w:rsid w:val="00AA29C6"/>
    <w:rsid w:val="00AE287C"/>
    <w:rsid w:val="00BA5763"/>
    <w:rsid w:val="00C113BC"/>
    <w:rsid w:val="00C22742"/>
    <w:rsid w:val="00DC0CAC"/>
    <w:rsid w:val="00DE1DBD"/>
    <w:rsid w:val="00E27D9C"/>
    <w:rsid w:val="00E6054F"/>
    <w:rsid w:val="00EE13B0"/>
    <w:rsid w:val="00EE6E9E"/>
    <w:rsid w:val="00F2321E"/>
    <w:rsid w:val="00F41FCB"/>
    <w:rsid w:val="00FC5578"/>
    <w:rsid w:val="211E4CA3"/>
    <w:rsid w:val="2A49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</Words>
  <Characters>407</Characters>
  <Lines>3</Lines>
  <Paragraphs>1</Paragraphs>
  <TotalTime>0</TotalTime>
  <ScaleCrop>false</ScaleCrop>
  <LinksUpToDate>false</LinksUpToDate>
  <CharactersWithSpaces>477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2015-12-02T07:27:00Z</dcterms:created>
  <dc:creator>User</dc:creator>
  <cp:lastModifiedBy>许朝阳</cp:lastModifiedBy>
  <cp:lastPrinted>2016-12-07T10:44:00Z</cp:lastPrinted>
  <dcterms:modified xsi:type="dcterms:W3CDTF">2019-12-03T09:41:40Z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